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277AA" w14:textId="77777777" w:rsidR="00AC6020" w:rsidRDefault="00AC6020" w:rsidP="00AC6020">
      <w:pPr>
        <w:jc w:val="center"/>
        <w:rPr>
          <w:b/>
          <w:sz w:val="36"/>
          <w:szCs w:val="36"/>
        </w:rPr>
      </w:pPr>
      <w:r w:rsidRPr="00CC6961">
        <w:rPr>
          <w:b/>
          <w:sz w:val="36"/>
          <w:szCs w:val="36"/>
        </w:rPr>
        <w:t xml:space="preserve">GOOD SHEPHERD </w:t>
      </w:r>
      <w:proofErr w:type="gramStart"/>
      <w:r w:rsidRPr="00CC6961">
        <w:rPr>
          <w:b/>
          <w:sz w:val="36"/>
          <w:szCs w:val="36"/>
        </w:rPr>
        <w:t xml:space="preserve">COLLECTION </w:t>
      </w:r>
      <w:r>
        <w:rPr>
          <w:b/>
          <w:sz w:val="36"/>
          <w:szCs w:val="36"/>
        </w:rPr>
        <w:t xml:space="preserve"> </w:t>
      </w:r>
      <w:r w:rsidRPr="00CC6961">
        <w:rPr>
          <w:b/>
          <w:sz w:val="36"/>
          <w:szCs w:val="36"/>
        </w:rPr>
        <w:t>CLIP</w:t>
      </w:r>
      <w:proofErr w:type="gramEnd"/>
      <w:r w:rsidRPr="00CC6961">
        <w:rPr>
          <w:b/>
          <w:sz w:val="36"/>
          <w:szCs w:val="36"/>
        </w:rPr>
        <w:t xml:space="preserve"> ART</w:t>
      </w:r>
    </w:p>
    <w:p w14:paraId="65858F7E" w14:textId="77777777" w:rsidR="00AC6020" w:rsidRDefault="00AC6020" w:rsidP="00AC6020">
      <w:pPr>
        <w:ind w:right="-1080" w:hanging="1260"/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w:drawing>
          <wp:inline distT="0" distB="0" distL="0" distR="0" wp14:anchorId="5FA06316" wp14:editId="27062EAA">
            <wp:extent cx="2352675" cy="2524125"/>
            <wp:effectExtent l="0" t="0" r="9525" b="9525"/>
            <wp:docPr id="2" name="Picture 2" descr="logo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2524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36"/>
          <w:szCs w:val="36"/>
        </w:rPr>
        <w:drawing>
          <wp:inline distT="0" distB="0" distL="0" distR="0" wp14:anchorId="33390A46" wp14:editId="2E4BE317">
            <wp:extent cx="2181225" cy="2295525"/>
            <wp:effectExtent l="0" t="0" r="9525" b="9525"/>
            <wp:docPr id="1" name="Picture 1" descr="ERIE DIOCESAN PRIEST RETIREMENT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RIE DIOCESAN PRIEST RETIREMENT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12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ED3B4" w14:textId="77777777" w:rsidR="00AC6020" w:rsidRDefault="00AC6020" w:rsidP="00AC6020">
      <w:pPr>
        <w:ind w:right="-1080" w:hanging="1260"/>
        <w:jc w:val="center"/>
        <w:rPr>
          <w:b/>
          <w:sz w:val="32"/>
          <w:szCs w:val="32"/>
        </w:rPr>
      </w:pPr>
    </w:p>
    <w:p w14:paraId="326C6EB1" w14:textId="77777777" w:rsidR="00AC6020" w:rsidRDefault="00AC6020" w:rsidP="00AC6020">
      <w:pPr>
        <w:pBdr>
          <w:top w:val="double" w:sz="4" w:space="1" w:color="auto"/>
          <w:left w:val="double" w:sz="4" w:space="4" w:color="auto"/>
          <w:bottom w:val="double" w:sz="4" w:space="8" w:color="auto"/>
          <w:right w:val="double" w:sz="4" w:space="4" w:color="auto"/>
        </w:pBdr>
        <w:jc w:val="center"/>
        <w:rPr>
          <w:b/>
          <w:sz w:val="32"/>
          <w:szCs w:val="32"/>
        </w:rPr>
      </w:pPr>
    </w:p>
    <w:p w14:paraId="04DF4F07" w14:textId="77777777" w:rsidR="00AC6020" w:rsidRDefault="00AC6020" w:rsidP="00AC6020">
      <w:pPr>
        <w:pBdr>
          <w:top w:val="double" w:sz="4" w:space="1" w:color="auto"/>
          <w:left w:val="double" w:sz="4" w:space="4" w:color="auto"/>
          <w:bottom w:val="double" w:sz="4" w:space="8" w:color="auto"/>
          <w:right w:val="doub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GOOD SHEPHERD SUNDAY</w:t>
      </w:r>
    </w:p>
    <w:p w14:paraId="05E7610A" w14:textId="77777777" w:rsidR="00AC6020" w:rsidRPr="00CC6961" w:rsidRDefault="00AC6020" w:rsidP="00AC6020">
      <w:pPr>
        <w:pBdr>
          <w:top w:val="double" w:sz="4" w:space="1" w:color="auto"/>
          <w:left w:val="double" w:sz="4" w:space="4" w:color="auto"/>
          <w:bottom w:val="double" w:sz="4" w:space="8" w:color="auto"/>
          <w:right w:val="double" w:sz="4" w:space="4" w:color="auto"/>
        </w:pBdr>
        <w:jc w:val="center"/>
        <w:rPr>
          <w:b/>
          <w:sz w:val="32"/>
          <w:szCs w:val="32"/>
        </w:rPr>
      </w:pPr>
      <w:r w:rsidRPr="00CC6961">
        <w:rPr>
          <w:b/>
          <w:sz w:val="32"/>
          <w:szCs w:val="32"/>
        </w:rPr>
        <w:t>DIOCESAN PRIEST RETIREMENT COLLECTION</w:t>
      </w:r>
    </w:p>
    <w:p w14:paraId="18827787" w14:textId="6551FCD1" w:rsidR="00AC6020" w:rsidRDefault="00AC6020" w:rsidP="00AC6020">
      <w:pPr>
        <w:pBdr>
          <w:top w:val="double" w:sz="4" w:space="1" w:color="auto"/>
          <w:left w:val="double" w:sz="4" w:space="4" w:color="auto"/>
          <w:bottom w:val="double" w:sz="4" w:space="8" w:color="auto"/>
          <w:right w:val="doub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May 10 &amp; 11, 20</w:t>
      </w:r>
      <w:r w:rsidR="00C43F2F">
        <w:rPr>
          <w:b/>
          <w:sz w:val="32"/>
          <w:szCs w:val="32"/>
        </w:rPr>
        <w:t>25</w:t>
      </w:r>
    </w:p>
    <w:p w14:paraId="6030470A" w14:textId="77777777" w:rsidR="00AC6020" w:rsidRDefault="00AC6020" w:rsidP="00AC6020">
      <w:pPr>
        <w:jc w:val="center"/>
        <w:rPr>
          <w:b/>
          <w:sz w:val="36"/>
          <w:szCs w:val="36"/>
        </w:rPr>
      </w:pPr>
    </w:p>
    <w:p w14:paraId="37223209" w14:textId="31AFF333" w:rsidR="00AC6020" w:rsidRPr="00CC6961" w:rsidRDefault="00FA0714" w:rsidP="00AC6020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53C405" wp14:editId="62FDF391">
                <wp:simplePos x="0" y="0"/>
                <wp:positionH relativeFrom="column">
                  <wp:posOffset>2819400</wp:posOffset>
                </wp:positionH>
                <wp:positionV relativeFrom="paragraph">
                  <wp:posOffset>20320</wp:posOffset>
                </wp:positionV>
                <wp:extent cx="2171700" cy="2771775"/>
                <wp:effectExtent l="0" t="0" r="19050" b="28575"/>
                <wp:wrapSquare wrapText="bothSides"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71700" cy="2771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A42223" w14:textId="77777777" w:rsidR="00AC6020" w:rsidRDefault="00AC6020" w:rsidP="00AC60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GOOD SHEPHERD</w:t>
                            </w:r>
                          </w:p>
                          <w:p w14:paraId="6BBE63B7" w14:textId="77777777" w:rsidR="00AC6020" w:rsidRDefault="00AC6020" w:rsidP="00AC60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 w:rsidRPr="004F589F">
                              <w:rPr>
                                <w:b/>
                                <w:sz w:val="32"/>
                                <w:szCs w:val="32"/>
                              </w:rPr>
                              <w:t xml:space="preserve"> COLLECTION</w:t>
                            </w:r>
                          </w:p>
                          <w:p w14:paraId="02045CDE" w14:textId="77777777" w:rsidR="00AC6020" w:rsidRDefault="00AC6020" w:rsidP="00AC60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BENEFITS</w:t>
                            </w:r>
                          </w:p>
                          <w:p w14:paraId="7C6B6E03" w14:textId="77777777" w:rsidR="00AC6020" w:rsidRDefault="00AC6020" w:rsidP="00AC60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ERIE DIOCESAN</w:t>
                            </w:r>
                          </w:p>
                          <w:p w14:paraId="4068603A" w14:textId="77777777" w:rsidR="00AC6020" w:rsidRPr="004F589F" w:rsidRDefault="00AC6020" w:rsidP="00AC60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RETIRED PRIESTS</w:t>
                            </w:r>
                          </w:p>
                          <w:p w14:paraId="7F407AA4" w14:textId="77777777" w:rsidR="00AC6020" w:rsidRPr="00FA0714" w:rsidRDefault="00AC6020" w:rsidP="00AC602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0714">
                              <w:rPr>
                                <w:b/>
                                <w:sz w:val="28"/>
                                <w:szCs w:val="28"/>
                              </w:rPr>
                              <w:t>Provides for those retired priests</w:t>
                            </w:r>
                          </w:p>
                          <w:p w14:paraId="67ADE328" w14:textId="77777777" w:rsidR="00AC6020" w:rsidRPr="00FA0714" w:rsidRDefault="00AC6020" w:rsidP="00AC602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0714">
                              <w:rPr>
                                <w:b/>
                                <w:sz w:val="28"/>
                                <w:szCs w:val="28"/>
                              </w:rPr>
                              <w:t>the same love and generosity</w:t>
                            </w:r>
                          </w:p>
                          <w:p w14:paraId="14F05FDC" w14:textId="77777777" w:rsidR="00AC6020" w:rsidRPr="00FA0714" w:rsidRDefault="00AC6020" w:rsidP="00AC6020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FA0714">
                              <w:rPr>
                                <w:b/>
                                <w:sz w:val="28"/>
                                <w:szCs w:val="28"/>
                              </w:rPr>
                              <w:t>they provided for us</w:t>
                            </w:r>
                          </w:p>
                          <w:p w14:paraId="31C2ED11" w14:textId="55FC98DA" w:rsidR="00AC6020" w:rsidRPr="00FA0714" w:rsidRDefault="00AC6020" w:rsidP="00AC6020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0714">
                              <w:rPr>
                                <w:b/>
                                <w:sz w:val="28"/>
                                <w:szCs w:val="28"/>
                              </w:rPr>
                              <w:t>for</w:t>
                            </w:r>
                            <w:r w:rsidR="00FA0714" w:rsidRPr="00FA0714">
                              <w:rPr>
                                <w:b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FA0714">
                              <w:rPr>
                                <w:b/>
                                <w:sz w:val="28"/>
                                <w:szCs w:val="28"/>
                              </w:rPr>
                              <w:t>generations</w:t>
                            </w:r>
                          </w:p>
                          <w:p w14:paraId="1E0D6970" w14:textId="36120169" w:rsidR="00AC6020" w:rsidRPr="00FA0714" w:rsidRDefault="00AC6020" w:rsidP="00AC6020">
                            <w:pPr>
                              <w:jc w:val="center"/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r w:rsidRPr="00FA071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MAY 10 &amp; 11, 20</w:t>
                            </w:r>
                            <w:r w:rsidR="00C43F2F" w:rsidRPr="00FA0714"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  <w:t>25</w:t>
                            </w:r>
                          </w:p>
                          <w:p w14:paraId="0392B360" w14:textId="77777777" w:rsidR="00AC6020" w:rsidRPr="00CC6961" w:rsidRDefault="00AC6020" w:rsidP="00AC6020">
                            <w:pPr>
                              <w:rPr>
                                <w:i/>
                              </w:rPr>
                            </w:pPr>
                          </w:p>
                          <w:p w14:paraId="2DF81A81" w14:textId="77777777" w:rsidR="00AC6020" w:rsidRDefault="00AC6020" w:rsidP="00AC60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053C40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2pt;margin-top:1.6pt;width:171pt;height:218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">
                <v:textbox>
                  <w:txbxContent>
                    <w:p w14:paraId="18A42223" w14:textId="77777777" w:rsidR="00AC6020" w:rsidRDefault="00AC6020" w:rsidP="00AC60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GOOD SHEPHERD</w:t>
                      </w:r>
                    </w:p>
                    <w:p w14:paraId="6BBE63B7" w14:textId="77777777" w:rsidR="00AC6020" w:rsidRDefault="00AC6020" w:rsidP="00AC60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 w:rsidRPr="004F589F">
                        <w:rPr>
                          <w:b/>
                          <w:sz w:val="32"/>
                          <w:szCs w:val="32"/>
                        </w:rPr>
                        <w:t xml:space="preserve"> COLLECTION</w:t>
                      </w:r>
                    </w:p>
                    <w:p w14:paraId="02045CDE" w14:textId="77777777" w:rsidR="00AC6020" w:rsidRDefault="00AC6020" w:rsidP="00AC60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BENEFITS</w:t>
                      </w:r>
                    </w:p>
                    <w:p w14:paraId="7C6B6E03" w14:textId="77777777" w:rsidR="00AC6020" w:rsidRDefault="00AC6020" w:rsidP="00AC60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ERIE DIOCESAN</w:t>
                      </w:r>
                    </w:p>
                    <w:p w14:paraId="4068603A" w14:textId="77777777" w:rsidR="00AC6020" w:rsidRPr="004F589F" w:rsidRDefault="00AC6020" w:rsidP="00AC60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RETIRED PRIESTS</w:t>
                      </w:r>
                    </w:p>
                    <w:p w14:paraId="7F407AA4" w14:textId="77777777" w:rsidR="00AC6020" w:rsidRPr="00FA0714" w:rsidRDefault="00AC6020" w:rsidP="00AC602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0714">
                        <w:rPr>
                          <w:b/>
                          <w:sz w:val="28"/>
                          <w:szCs w:val="28"/>
                        </w:rPr>
                        <w:t>Provides for those retired priests</w:t>
                      </w:r>
                    </w:p>
                    <w:p w14:paraId="67ADE328" w14:textId="77777777" w:rsidR="00AC6020" w:rsidRPr="00FA0714" w:rsidRDefault="00AC6020" w:rsidP="00AC602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0714">
                        <w:rPr>
                          <w:b/>
                          <w:sz w:val="28"/>
                          <w:szCs w:val="28"/>
                        </w:rPr>
                        <w:t>the same love and generosity</w:t>
                      </w:r>
                    </w:p>
                    <w:p w14:paraId="14F05FDC" w14:textId="77777777" w:rsidR="00AC6020" w:rsidRPr="00FA0714" w:rsidRDefault="00AC6020" w:rsidP="00AC6020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FA0714">
                        <w:rPr>
                          <w:b/>
                          <w:sz w:val="28"/>
                          <w:szCs w:val="28"/>
                        </w:rPr>
                        <w:t>they provided for us</w:t>
                      </w:r>
                    </w:p>
                    <w:p w14:paraId="31C2ED11" w14:textId="55FC98DA" w:rsidR="00AC6020" w:rsidRPr="00FA0714" w:rsidRDefault="00AC6020" w:rsidP="00AC6020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FA0714">
                        <w:rPr>
                          <w:b/>
                          <w:sz w:val="28"/>
                          <w:szCs w:val="28"/>
                        </w:rPr>
                        <w:t>for</w:t>
                      </w:r>
                      <w:r w:rsidR="00FA0714" w:rsidRPr="00FA0714">
                        <w:rPr>
                          <w:b/>
                          <w:sz w:val="28"/>
                          <w:szCs w:val="28"/>
                        </w:rPr>
                        <w:t xml:space="preserve"> </w:t>
                      </w:r>
                      <w:r w:rsidRPr="00FA0714">
                        <w:rPr>
                          <w:b/>
                          <w:sz w:val="28"/>
                          <w:szCs w:val="28"/>
                        </w:rPr>
                        <w:t>generations</w:t>
                      </w:r>
                    </w:p>
                    <w:p w14:paraId="1E0D6970" w14:textId="36120169" w:rsidR="00AC6020" w:rsidRPr="00FA0714" w:rsidRDefault="00AC6020" w:rsidP="00AC6020">
                      <w:pPr>
                        <w:jc w:val="center"/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r w:rsidRPr="00FA0714">
                        <w:rPr>
                          <w:b/>
                          <w:i/>
                          <w:sz w:val="28"/>
                          <w:szCs w:val="28"/>
                        </w:rPr>
                        <w:t>MAY 10 &amp; 11, 20</w:t>
                      </w:r>
                      <w:r w:rsidR="00C43F2F" w:rsidRPr="00FA0714">
                        <w:rPr>
                          <w:b/>
                          <w:i/>
                          <w:sz w:val="28"/>
                          <w:szCs w:val="28"/>
                        </w:rPr>
                        <w:t>25</w:t>
                      </w:r>
                    </w:p>
                    <w:p w14:paraId="0392B360" w14:textId="77777777" w:rsidR="00AC6020" w:rsidRPr="00CC6961" w:rsidRDefault="00AC6020" w:rsidP="00AC6020">
                      <w:pPr>
                        <w:rPr>
                          <w:i/>
                        </w:rPr>
                      </w:pPr>
                    </w:p>
                    <w:p w14:paraId="2DF81A81" w14:textId="77777777" w:rsidR="00AC6020" w:rsidRDefault="00AC6020" w:rsidP="00AC6020"/>
                  </w:txbxContent>
                </v:textbox>
                <w10:wrap type="square"/>
              </v:shape>
            </w:pict>
          </mc:Fallback>
        </mc:AlternateContent>
      </w: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80945ED" wp14:editId="27B32669">
                <wp:simplePos x="0" y="0"/>
                <wp:positionH relativeFrom="column">
                  <wp:posOffset>-114300</wp:posOffset>
                </wp:positionH>
                <wp:positionV relativeFrom="paragraph">
                  <wp:posOffset>191770</wp:posOffset>
                </wp:positionV>
                <wp:extent cx="1943100" cy="2419350"/>
                <wp:effectExtent l="0" t="0" r="19050" b="19050"/>
                <wp:wrapSquare wrapText="bothSides"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419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0152B1" w14:textId="77777777" w:rsidR="00AC6020" w:rsidRDefault="00AC6020" w:rsidP="00AC60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 xml:space="preserve">GOOD SHEPHERD </w:t>
                            </w:r>
                          </w:p>
                          <w:p w14:paraId="7ECE36A6" w14:textId="77777777" w:rsidR="00AC6020" w:rsidRDefault="00AC6020" w:rsidP="00AC60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COLLECTION</w:t>
                            </w:r>
                          </w:p>
                          <w:p w14:paraId="2F9B4AF5" w14:textId="77777777" w:rsidR="00AC6020" w:rsidRDefault="00AC6020" w:rsidP="00AC60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FOR</w:t>
                            </w:r>
                          </w:p>
                          <w:p w14:paraId="73976008" w14:textId="77777777" w:rsidR="00AC6020" w:rsidRDefault="00AC6020" w:rsidP="00AC60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RETIRED</w:t>
                            </w:r>
                          </w:p>
                          <w:p w14:paraId="114C1A9B" w14:textId="77777777" w:rsidR="00AC6020" w:rsidRDefault="00AC6020" w:rsidP="00AC60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DIOCESAN PRIESTS</w:t>
                            </w:r>
                          </w:p>
                          <w:p w14:paraId="2FA55DFD" w14:textId="77777777" w:rsidR="00AC6020" w:rsidRDefault="00AC6020" w:rsidP="00AC60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MAY 10 &amp; 11</w:t>
                            </w:r>
                          </w:p>
                          <w:p w14:paraId="761376CB" w14:textId="32070FA1" w:rsidR="00AC6020" w:rsidRDefault="00AC6020" w:rsidP="00AC60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sz w:val="32"/>
                                <w:szCs w:val="32"/>
                              </w:rPr>
                              <w:t>20</w:t>
                            </w:r>
                            <w:r w:rsidR="00C43F2F">
                              <w:rPr>
                                <w:b/>
                                <w:sz w:val="32"/>
                                <w:szCs w:val="32"/>
                              </w:rPr>
                              <w:t>25</w:t>
                            </w:r>
                          </w:p>
                          <w:p w14:paraId="63C13950" w14:textId="77777777" w:rsidR="00AC6020" w:rsidRDefault="00AC6020" w:rsidP="00AC6020">
                            <w:pP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06C09DBD" w14:textId="77777777" w:rsidR="00AC6020" w:rsidRDefault="00AC6020" w:rsidP="00AC6020">
                            <w:pPr>
                              <w:pBdr>
                                <w:top w:val="double" w:sz="4" w:space="6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26700FD0" w14:textId="77777777" w:rsidR="00AC6020" w:rsidRDefault="00AC6020" w:rsidP="00AC6020">
                            <w:pPr>
                              <w:pBdr>
                                <w:top w:val="double" w:sz="4" w:space="6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341B6239" w14:textId="77777777" w:rsidR="00AC6020" w:rsidRDefault="00AC6020" w:rsidP="00AC6020">
                            <w:pPr>
                              <w:pBdr>
                                <w:top w:val="double" w:sz="4" w:space="6" w:color="auto"/>
                                <w:left w:val="double" w:sz="4" w:space="4" w:color="auto"/>
                                <w:bottom w:val="double" w:sz="4" w:space="1" w:color="auto"/>
                                <w:right w:val="double" w:sz="4" w:space="4" w:color="auto"/>
                              </w:pBdr>
                              <w:jc w:val="center"/>
                              <w:rPr>
                                <w:b/>
                                <w:sz w:val="32"/>
                                <w:szCs w:val="32"/>
                              </w:rPr>
                            </w:pPr>
                          </w:p>
                          <w:p w14:paraId="1993FF5F" w14:textId="77777777" w:rsidR="00AC6020" w:rsidRDefault="00AC6020" w:rsidP="00AC602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0945ED" id="Text Box 3" o:spid="_x0000_s1027" type="#_x0000_t202" style="position:absolute;left:0;text-align:left;margin-left:-9pt;margin-top:15.1pt;width:153pt;height:19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">
                <v:textbox>
                  <w:txbxContent>
                    <w:p w14:paraId="650152B1" w14:textId="77777777" w:rsidR="00AC6020" w:rsidRDefault="00AC6020" w:rsidP="00AC60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 xml:space="preserve">GOOD SHEPHERD </w:t>
                      </w:r>
                    </w:p>
                    <w:p w14:paraId="7ECE36A6" w14:textId="77777777" w:rsidR="00AC6020" w:rsidRDefault="00AC6020" w:rsidP="00AC60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COLLECTION</w:t>
                      </w:r>
                    </w:p>
                    <w:p w14:paraId="2F9B4AF5" w14:textId="77777777" w:rsidR="00AC6020" w:rsidRDefault="00AC6020" w:rsidP="00AC60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FOR</w:t>
                      </w:r>
                    </w:p>
                    <w:p w14:paraId="73976008" w14:textId="77777777" w:rsidR="00AC6020" w:rsidRDefault="00AC6020" w:rsidP="00AC60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RETIRED</w:t>
                      </w:r>
                    </w:p>
                    <w:p w14:paraId="114C1A9B" w14:textId="77777777" w:rsidR="00AC6020" w:rsidRDefault="00AC6020" w:rsidP="00AC60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DIOCESAN PRIESTS</w:t>
                      </w:r>
                    </w:p>
                    <w:p w14:paraId="2FA55DFD" w14:textId="77777777" w:rsidR="00AC6020" w:rsidRDefault="00AC6020" w:rsidP="00AC60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MAY 10 &amp; 11</w:t>
                      </w:r>
                    </w:p>
                    <w:p w14:paraId="761376CB" w14:textId="32070FA1" w:rsidR="00AC6020" w:rsidRDefault="00AC6020" w:rsidP="00AC60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sz w:val="32"/>
                          <w:szCs w:val="32"/>
                        </w:rPr>
                        <w:t>20</w:t>
                      </w:r>
                      <w:r w:rsidR="00C43F2F">
                        <w:rPr>
                          <w:b/>
                          <w:sz w:val="32"/>
                          <w:szCs w:val="32"/>
                        </w:rPr>
                        <w:t>25</w:t>
                      </w:r>
                    </w:p>
                    <w:p w14:paraId="63C13950" w14:textId="77777777" w:rsidR="00AC6020" w:rsidRDefault="00AC6020" w:rsidP="00AC6020">
                      <w:pP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06C09DBD" w14:textId="77777777" w:rsidR="00AC6020" w:rsidRDefault="00AC6020" w:rsidP="00AC6020">
                      <w:pPr>
                        <w:pBdr>
                          <w:top w:val="double" w:sz="4" w:space="6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26700FD0" w14:textId="77777777" w:rsidR="00AC6020" w:rsidRDefault="00AC6020" w:rsidP="00AC6020">
                      <w:pPr>
                        <w:pBdr>
                          <w:top w:val="double" w:sz="4" w:space="6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341B6239" w14:textId="77777777" w:rsidR="00AC6020" w:rsidRDefault="00AC6020" w:rsidP="00AC6020">
                      <w:pPr>
                        <w:pBdr>
                          <w:top w:val="double" w:sz="4" w:space="6" w:color="auto"/>
                          <w:left w:val="double" w:sz="4" w:space="4" w:color="auto"/>
                          <w:bottom w:val="double" w:sz="4" w:space="1" w:color="auto"/>
                          <w:right w:val="double" w:sz="4" w:space="4" w:color="auto"/>
                        </w:pBdr>
                        <w:jc w:val="center"/>
                        <w:rPr>
                          <w:b/>
                          <w:sz w:val="32"/>
                          <w:szCs w:val="32"/>
                        </w:rPr>
                      </w:pPr>
                    </w:p>
                    <w:p w14:paraId="1993FF5F" w14:textId="77777777" w:rsidR="00AC6020" w:rsidRDefault="00AC6020" w:rsidP="00AC6020"/>
                  </w:txbxContent>
                </v:textbox>
                <w10:wrap type="square"/>
              </v:shape>
            </w:pict>
          </mc:Fallback>
        </mc:AlternateContent>
      </w:r>
    </w:p>
    <w:p w14:paraId="35E65039" w14:textId="77777777" w:rsidR="00435899" w:rsidRDefault="00435899"/>
    <w:sectPr w:rsidR="00435899" w:rsidSect="00CC6961">
      <w:pgSz w:w="12240" w:h="15840"/>
      <w:pgMar w:top="72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020"/>
    <w:rsid w:val="00316A13"/>
    <w:rsid w:val="00435899"/>
    <w:rsid w:val="005B0026"/>
    <w:rsid w:val="009073F7"/>
    <w:rsid w:val="00AC6020"/>
    <w:rsid w:val="00BD7A88"/>
    <w:rsid w:val="00C43F2F"/>
    <w:rsid w:val="00CB4AC6"/>
    <w:rsid w:val="00FA0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FAB40F"/>
  <w15:docId w15:val="{67E4A34C-6D2D-4F8D-A08C-19F9F0F9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02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unhideWhenUsed/>
    <w:rsid w:val="00CB4AC6"/>
    <w:rPr>
      <w:rFonts w:ascii="Arial" w:eastAsiaTheme="majorEastAsia" w:hAnsi="Arial" w:cstheme="majorBidi"/>
      <w:sz w:val="20"/>
      <w:szCs w:val="20"/>
    </w:rPr>
  </w:style>
  <w:style w:type="paragraph" w:styleId="EnvelopeAddress">
    <w:name w:val="envelope address"/>
    <w:basedOn w:val="Normal"/>
    <w:uiPriority w:val="99"/>
    <w:unhideWhenUsed/>
    <w:rsid w:val="00CB4AC6"/>
    <w:pPr>
      <w:framePr w:w="7920" w:h="1980" w:hRule="exact" w:hSpace="180" w:wrap="auto" w:hAnchor="page" w:xAlign="center" w:yAlign="bottom"/>
      <w:ind w:left="2880"/>
    </w:pPr>
    <w:rPr>
      <w:rFonts w:ascii="Arial" w:eastAsiaTheme="majorEastAsia" w:hAnsi="Arial" w:cstheme="majorBid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02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02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Msgr. Daniel MaGraw</dc:creator>
  <cp:lastModifiedBy>Monsignor Dan Magraw</cp:lastModifiedBy>
  <cp:revision>2</cp:revision>
  <dcterms:created xsi:type="dcterms:W3CDTF">2025-03-17T17:49:00Z</dcterms:created>
  <dcterms:modified xsi:type="dcterms:W3CDTF">2025-03-17T17:49:00Z</dcterms:modified>
</cp:coreProperties>
</file>